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E1B9C" w14:textId="77777777" w:rsidR="005E2CA0" w:rsidRDefault="00EE7A7A" w:rsidP="00EE7A7A">
      <w:pPr>
        <w:spacing w:before="40" w:after="4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267B">
        <w:rPr>
          <w:rFonts w:ascii="Times New Roman" w:hAnsi="Times New Roman" w:cs="Times New Roman"/>
          <w:b/>
          <w:sz w:val="26"/>
          <w:szCs w:val="26"/>
          <w:lang w:val="vi-VN"/>
        </w:rPr>
        <w:t>Q</w:t>
      </w:r>
      <w:r w:rsidRPr="00E8267B">
        <w:rPr>
          <w:rFonts w:ascii="Times New Roman" w:hAnsi="Times New Roman" w:cs="Times New Roman"/>
          <w:b/>
          <w:sz w:val="26"/>
          <w:szCs w:val="26"/>
        </w:rPr>
        <w:t xml:space="preserve">UY TRÌNH GIẢI QUYẾT THỦ TỤC </w:t>
      </w:r>
    </w:p>
    <w:p w14:paraId="3F159616" w14:textId="04A4B1D9" w:rsidR="000C5BB1" w:rsidRPr="00955056" w:rsidRDefault="005E2CA0" w:rsidP="00EE7A7A">
      <w:pPr>
        <w:spacing w:before="40" w:after="40"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</w:rPr>
        <w:t>XÉT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CÔNG NHẬN</w:t>
      </w:r>
      <w:r w:rsidR="00955056">
        <w:rPr>
          <w:rFonts w:ascii="Times New Roman" w:hAnsi="Times New Roman" w:cs="Times New Roman"/>
          <w:b/>
          <w:sz w:val="26"/>
          <w:szCs w:val="26"/>
          <w:lang w:val="vi-VN"/>
        </w:rPr>
        <w:t xml:space="preserve"> PTNTĐ, TTNC TĐ</w:t>
      </w:r>
      <w:r w:rsidR="00B554A0">
        <w:rPr>
          <w:rFonts w:ascii="Times New Roman" w:hAnsi="Times New Roman" w:cs="Times New Roman"/>
          <w:b/>
          <w:sz w:val="26"/>
          <w:szCs w:val="26"/>
          <w:lang w:val="vi-VN"/>
        </w:rPr>
        <w:t xml:space="preserve"> CẤP ĐHQGHN</w:t>
      </w:r>
    </w:p>
    <w:p w14:paraId="3A2B9F56" w14:textId="1628F41D" w:rsidR="000C5BB1" w:rsidRPr="00E8267B" w:rsidRDefault="00EE7A7A" w:rsidP="00EE7A7A">
      <w:pPr>
        <w:spacing w:before="40" w:after="40"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E8267B">
        <w:rPr>
          <w:rFonts w:ascii="Times New Roman" w:hAnsi="Times New Roman" w:cs="Times New Roman"/>
          <w:b/>
          <w:sz w:val="26"/>
          <w:szCs w:val="26"/>
          <w:lang w:val="vi-VN"/>
        </w:rPr>
        <w:t xml:space="preserve">(BAN </w:t>
      </w:r>
      <w:r>
        <w:rPr>
          <w:rFonts w:ascii="Times New Roman" w:hAnsi="Times New Roman" w:cs="Times New Roman"/>
          <w:b/>
          <w:sz w:val="26"/>
          <w:szCs w:val="26"/>
        </w:rPr>
        <w:t>KHOA HỌC CÔNG NGHỆ</w:t>
      </w:r>
      <w:r w:rsidRPr="00E8267B">
        <w:rPr>
          <w:rFonts w:ascii="Times New Roman" w:hAnsi="Times New Roman" w:cs="Times New Roman"/>
          <w:b/>
          <w:sz w:val="26"/>
          <w:szCs w:val="26"/>
          <w:lang w:val="vi-VN"/>
        </w:rPr>
        <w:t>)</w:t>
      </w:r>
    </w:p>
    <w:tbl>
      <w:tblPr>
        <w:tblpPr w:leftFromText="180" w:rightFromText="180" w:vertAnchor="text" w:horzAnchor="margin" w:tblpX="-147" w:tblpY="35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35"/>
        <w:gridCol w:w="1735"/>
        <w:gridCol w:w="142"/>
        <w:gridCol w:w="1099"/>
        <w:gridCol w:w="177"/>
        <w:gridCol w:w="1417"/>
      </w:tblGrid>
      <w:tr w:rsidR="000C5BB1" w:rsidRPr="00E8267B" w14:paraId="7C4D4873" w14:textId="77777777" w:rsidTr="004A0032">
        <w:tc>
          <w:tcPr>
            <w:tcW w:w="709" w:type="dxa"/>
          </w:tcPr>
          <w:p w14:paraId="368C7BD0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</w:pPr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  <w:t>1</w:t>
            </w:r>
          </w:p>
        </w:tc>
        <w:tc>
          <w:tcPr>
            <w:tcW w:w="8505" w:type="dxa"/>
            <w:gridSpan w:val="6"/>
          </w:tcPr>
          <w:p w14:paraId="46769EAC" w14:textId="77777777" w:rsidR="000C5BB1" w:rsidRPr="00E8267B" w:rsidRDefault="000C5BB1" w:rsidP="004A0032">
            <w:pPr>
              <w:spacing w:before="40" w:after="40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Tên thủ tục:</w:t>
            </w:r>
          </w:p>
          <w:p w14:paraId="4FB20A98" w14:textId="22347FCF" w:rsidR="000C5BB1" w:rsidRPr="007B684A" w:rsidRDefault="005E2CA0" w:rsidP="004A0032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Xét công nhận</w:t>
            </w:r>
            <w:r w:rsidR="000C5AD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PTNTĐ, TTNCTĐ (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theo kế hoạch năm</w:t>
            </w:r>
            <w:r w:rsidR="000C5AD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)</w:t>
            </w:r>
          </w:p>
        </w:tc>
      </w:tr>
      <w:tr w:rsidR="000C5BB1" w:rsidRPr="00E8267B" w14:paraId="3C8C7D4B" w14:textId="77777777" w:rsidTr="004A0032">
        <w:trPr>
          <w:trHeight w:val="505"/>
        </w:trPr>
        <w:tc>
          <w:tcPr>
            <w:tcW w:w="709" w:type="dxa"/>
          </w:tcPr>
          <w:p w14:paraId="3BE15ECF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</w:pPr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  <w:t>2</w:t>
            </w:r>
          </w:p>
        </w:tc>
        <w:tc>
          <w:tcPr>
            <w:tcW w:w="8505" w:type="dxa"/>
            <w:gridSpan w:val="6"/>
          </w:tcPr>
          <w:p w14:paraId="4FFF0EEE" w14:textId="77777777" w:rsidR="000C5BB1" w:rsidRPr="00E8267B" w:rsidRDefault="000C5BB1" w:rsidP="004A0032">
            <w:pPr>
              <w:spacing w:before="40" w:after="40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  <w:t>Phạm vi</w:t>
            </w:r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, đối tượng cung cấp:</w:t>
            </w:r>
          </w:p>
          <w:p w14:paraId="06EC913D" w14:textId="6967C4E0" w:rsidR="000C5BB1" w:rsidRPr="00E8267B" w:rsidRDefault="000C5BB1" w:rsidP="004A0032">
            <w:pPr>
              <w:spacing w:before="40" w:after="40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E8267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Các đơn vị </w:t>
            </w:r>
            <w:r w:rsidR="007B684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nghiên</w:t>
            </w:r>
            <w:r w:rsidR="007B684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cứu, đào tạo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thuộc</w:t>
            </w:r>
            <w:r w:rsidRPr="00E8267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Đại học Quốc gia Hà Nội</w:t>
            </w:r>
          </w:p>
        </w:tc>
      </w:tr>
      <w:tr w:rsidR="000C5BB1" w:rsidRPr="00E8267B" w14:paraId="3CBA9A7B" w14:textId="77777777" w:rsidTr="004A0032">
        <w:tc>
          <w:tcPr>
            <w:tcW w:w="709" w:type="dxa"/>
          </w:tcPr>
          <w:p w14:paraId="74AF7F8F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8505" w:type="dxa"/>
            <w:gridSpan w:val="6"/>
          </w:tcPr>
          <w:p w14:paraId="0BBD7E93" w14:textId="77777777" w:rsidR="000C5BB1" w:rsidRPr="00E8267B" w:rsidRDefault="000C5BB1" w:rsidP="004A0032">
            <w:pPr>
              <w:spacing w:before="40" w:after="40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Cơ quan tiếp nhận, trả kết quả</w:t>
            </w:r>
          </w:p>
          <w:p w14:paraId="7FAD76FC" w14:textId="2CFEF423" w:rsidR="000C5BB1" w:rsidRPr="000C5BB1" w:rsidRDefault="000C5BB1" w:rsidP="004A0032">
            <w:pPr>
              <w:spacing w:before="40" w:after="4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0C5BB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Ban </w:t>
            </w:r>
            <w:r w:rsidRPr="000C5BB1">
              <w:rPr>
                <w:rFonts w:ascii="Times New Roman" w:hAnsi="Times New Roman" w:cs="Times New Roman"/>
                <w:sz w:val="26"/>
                <w:szCs w:val="26"/>
              </w:rPr>
              <w:t>Khoa học Công nghệ</w:t>
            </w:r>
            <w:r w:rsidRPr="000C5BB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Đại học Quốc gia Hà Nội</w:t>
            </w:r>
          </w:p>
        </w:tc>
      </w:tr>
      <w:tr w:rsidR="000C5BB1" w:rsidRPr="00E8267B" w14:paraId="4212D477" w14:textId="77777777" w:rsidTr="004A0032">
        <w:tc>
          <w:tcPr>
            <w:tcW w:w="709" w:type="dxa"/>
          </w:tcPr>
          <w:p w14:paraId="5DC5411D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8505" w:type="dxa"/>
            <w:gridSpan w:val="6"/>
          </w:tcPr>
          <w:p w14:paraId="735FECF8" w14:textId="77777777" w:rsidR="000C5BB1" w:rsidRPr="00E8267B" w:rsidRDefault="000C5BB1" w:rsidP="004A0032">
            <w:pPr>
              <w:spacing w:before="40" w:after="40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  <w:t>Nội dung</w:t>
            </w:r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 quy trình</w:t>
            </w:r>
          </w:p>
        </w:tc>
      </w:tr>
      <w:tr w:rsidR="000C5BB1" w:rsidRPr="00E8267B" w14:paraId="226EF4B8" w14:textId="77777777" w:rsidTr="004A0032">
        <w:tc>
          <w:tcPr>
            <w:tcW w:w="709" w:type="dxa"/>
          </w:tcPr>
          <w:p w14:paraId="676DA222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</w:pPr>
            <w:r w:rsidRPr="00E8267B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  <w:t>4.1</w:t>
            </w:r>
          </w:p>
        </w:tc>
        <w:tc>
          <w:tcPr>
            <w:tcW w:w="8505" w:type="dxa"/>
            <w:gridSpan w:val="6"/>
          </w:tcPr>
          <w:p w14:paraId="73F1E870" w14:textId="77777777" w:rsidR="000C5BB1" w:rsidRPr="00E8267B" w:rsidRDefault="000C5BB1" w:rsidP="004A0032">
            <w:pPr>
              <w:spacing w:before="40" w:after="40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E8267B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  <w:t>Cơ sở pháp lý</w:t>
            </w:r>
          </w:p>
        </w:tc>
      </w:tr>
      <w:tr w:rsidR="000C5BB1" w:rsidRPr="00E8267B" w14:paraId="55BCA152" w14:textId="77777777" w:rsidTr="004A0032">
        <w:tc>
          <w:tcPr>
            <w:tcW w:w="709" w:type="dxa"/>
          </w:tcPr>
          <w:p w14:paraId="15AEFD34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</w:pPr>
          </w:p>
        </w:tc>
        <w:tc>
          <w:tcPr>
            <w:tcW w:w="8505" w:type="dxa"/>
            <w:gridSpan w:val="6"/>
          </w:tcPr>
          <w:p w14:paraId="53F41453" w14:textId="7E2E7808" w:rsidR="00EE7A7A" w:rsidRPr="000C5AD5" w:rsidRDefault="000C5BB1" w:rsidP="000C5BB1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="005E2CA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de-DE"/>
              </w:rPr>
              <w:t xml:space="preserve"> Q</w:t>
            </w:r>
            <w:r w:rsidR="005E2CA0" w:rsidRPr="006E424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de-DE"/>
              </w:rPr>
              <w:t xml:space="preserve">uy định </w:t>
            </w:r>
            <w:r w:rsidR="005E2CA0" w:rsidRPr="006E424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x-none"/>
              </w:rPr>
              <w:t>về công nhận, quản lý và phát triển phòng thí nghiệm, trung tâm nghiên cứu trọng điểm cấp Đại học Quốc gia Hà Nội</w:t>
            </w:r>
          </w:p>
        </w:tc>
      </w:tr>
      <w:tr w:rsidR="000C5BB1" w:rsidRPr="00E8267B" w14:paraId="2CE55F04" w14:textId="77777777" w:rsidTr="004A0032">
        <w:tc>
          <w:tcPr>
            <w:tcW w:w="709" w:type="dxa"/>
            <w:vAlign w:val="center"/>
          </w:tcPr>
          <w:p w14:paraId="4085B994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</w:pPr>
            <w:r w:rsidRPr="00E8267B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  <w:t>4.2</w:t>
            </w:r>
          </w:p>
        </w:tc>
        <w:tc>
          <w:tcPr>
            <w:tcW w:w="5812" w:type="dxa"/>
            <w:gridSpan w:val="3"/>
            <w:vAlign w:val="center"/>
          </w:tcPr>
          <w:p w14:paraId="652D4718" w14:textId="77777777" w:rsidR="000C5BB1" w:rsidRPr="00E8267B" w:rsidRDefault="000C5BB1" w:rsidP="004A0032">
            <w:pPr>
              <w:spacing w:before="40" w:after="40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E8267B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  <w:t>Thành phần hồ sơ</w:t>
            </w:r>
          </w:p>
        </w:tc>
        <w:tc>
          <w:tcPr>
            <w:tcW w:w="1099" w:type="dxa"/>
            <w:vAlign w:val="center"/>
          </w:tcPr>
          <w:p w14:paraId="150D45E1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E8267B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  <w:t>Bản chính</w:t>
            </w:r>
          </w:p>
        </w:tc>
        <w:tc>
          <w:tcPr>
            <w:tcW w:w="1594" w:type="dxa"/>
            <w:gridSpan w:val="2"/>
            <w:vAlign w:val="center"/>
          </w:tcPr>
          <w:p w14:paraId="393E7A44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E8267B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  <w:t>Bản sao</w:t>
            </w:r>
          </w:p>
        </w:tc>
      </w:tr>
      <w:tr w:rsidR="000C5BB1" w:rsidRPr="00E8267B" w14:paraId="40DE2962" w14:textId="77777777" w:rsidTr="004A0032">
        <w:tc>
          <w:tcPr>
            <w:tcW w:w="709" w:type="dxa"/>
            <w:vAlign w:val="center"/>
          </w:tcPr>
          <w:p w14:paraId="767AEDE6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812" w:type="dxa"/>
            <w:gridSpan w:val="3"/>
            <w:vAlign w:val="center"/>
          </w:tcPr>
          <w:p w14:paraId="65057B67" w14:textId="24FEC139" w:rsidR="000C5BB1" w:rsidRPr="00C14585" w:rsidRDefault="000C5BB1" w:rsidP="004A0032">
            <w:pPr>
              <w:spacing w:before="40" w:after="40"/>
              <w:jc w:val="both"/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</w:pPr>
            <w:r w:rsidRPr="00E8267B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1.</w:t>
            </w:r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="001945A3" w:rsidRPr="009562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  <w:t xml:space="preserve"> </w:t>
            </w:r>
            <w:r w:rsidR="005E2CA0" w:rsidRPr="00B206E1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val="de-DE"/>
              </w:rPr>
              <w:t xml:space="preserve"> Đề án đề nghị công nhận </w:t>
            </w:r>
            <w:r w:rsidR="005E2CA0" w:rsidRPr="00B206E1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val="nl-NL"/>
              </w:rPr>
              <w:t>PTNTĐ, TTNCTĐ</w:t>
            </w:r>
            <w:r w:rsidR="00C14585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val="vi-VN"/>
              </w:rPr>
              <w:t xml:space="preserve"> kèm đầy đủ minh chứng</w:t>
            </w:r>
          </w:p>
        </w:tc>
        <w:tc>
          <w:tcPr>
            <w:tcW w:w="1099" w:type="dxa"/>
            <w:vAlign w:val="center"/>
          </w:tcPr>
          <w:p w14:paraId="1E5BF929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E8267B">
              <w:rPr>
                <w:rFonts w:ascii="Times New Roman" w:eastAsia="SimSu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594" w:type="dxa"/>
            <w:gridSpan w:val="2"/>
            <w:vAlign w:val="center"/>
          </w:tcPr>
          <w:p w14:paraId="49724C19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0C5BB1" w:rsidRPr="00E8267B" w14:paraId="7DDD5A04" w14:textId="77777777" w:rsidTr="004A0032">
        <w:tc>
          <w:tcPr>
            <w:tcW w:w="709" w:type="dxa"/>
          </w:tcPr>
          <w:p w14:paraId="77A6A9F7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E8267B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  <w:t>4</w:t>
            </w:r>
            <w:r w:rsidRPr="00E8267B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  <w:t>.3</w:t>
            </w:r>
          </w:p>
        </w:tc>
        <w:tc>
          <w:tcPr>
            <w:tcW w:w="8505" w:type="dxa"/>
            <w:gridSpan w:val="6"/>
          </w:tcPr>
          <w:p w14:paraId="4FD37286" w14:textId="77777777" w:rsidR="000C5BB1" w:rsidRPr="00E8267B" w:rsidRDefault="000C5BB1" w:rsidP="004A0032">
            <w:pPr>
              <w:spacing w:before="40" w:after="40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</w:pPr>
            <w:r w:rsidRPr="00E8267B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  <w:t>Số lượng hồ sơ</w:t>
            </w:r>
            <w:r w:rsidRPr="00E8267B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  <w:t xml:space="preserve">: </w:t>
            </w:r>
            <w:r w:rsidRPr="00E8267B">
              <w:rPr>
                <w:rFonts w:ascii="Times New Roman" w:eastAsia="SimSun" w:hAnsi="Times New Roman" w:cs="Times New Roman"/>
                <w:sz w:val="26"/>
                <w:szCs w:val="26"/>
              </w:rPr>
              <w:t>01</w:t>
            </w:r>
          </w:p>
        </w:tc>
      </w:tr>
      <w:tr w:rsidR="000C5BB1" w:rsidRPr="00E8267B" w14:paraId="2C42E1FF" w14:textId="77777777" w:rsidTr="004A0032">
        <w:tc>
          <w:tcPr>
            <w:tcW w:w="709" w:type="dxa"/>
          </w:tcPr>
          <w:p w14:paraId="2FD33567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E8267B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  <w:t>4</w:t>
            </w:r>
            <w:r w:rsidRPr="00E8267B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  <w:t>.4</w:t>
            </w:r>
          </w:p>
        </w:tc>
        <w:tc>
          <w:tcPr>
            <w:tcW w:w="8505" w:type="dxa"/>
            <w:gridSpan w:val="6"/>
          </w:tcPr>
          <w:p w14:paraId="54B48443" w14:textId="2B215328" w:rsidR="000C5BB1" w:rsidRPr="007B684A" w:rsidRDefault="000C5BB1" w:rsidP="004A0032">
            <w:pPr>
              <w:spacing w:before="40" w:after="40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E8267B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  <w:t>Thời gian xử lý</w:t>
            </w:r>
            <w:r w:rsidRPr="00E8267B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  <w:t xml:space="preserve">: </w:t>
            </w:r>
            <w:r w:rsidR="007B684A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  <w:t>Chi</w:t>
            </w:r>
            <w:r w:rsidR="007B684A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  <w:t xml:space="preserve"> tiết t</w:t>
            </w:r>
            <w:r w:rsidR="007B684A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  <w:t>heo</w:t>
            </w:r>
            <w:r w:rsidR="007B684A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  <w:t xml:space="preserve"> kế hoạch được phê duyệt (thường 5 năm/lần)</w:t>
            </w:r>
          </w:p>
        </w:tc>
      </w:tr>
      <w:tr w:rsidR="000C5BB1" w:rsidRPr="00E8267B" w14:paraId="72566F0F" w14:textId="77777777" w:rsidTr="004A0032">
        <w:tc>
          <w:tcPr>
            <w:tcW w:w="709" w:type="dxa"/>
          </w:tcPr>
          <w:p w14:paraId="1CE4BD72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E8267B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  <w:t>4</w:t>
            </w:r>
            <w:r w:rsidRPr="00E8267B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  <w:t>.5</w:t>
            </w:r>
          </w:p>
        </w:tc>
        <w:tc>
          <w:tcPr>
            <w:tcW w:w="8505" w:type="dxa"/>
            <w:gridSpan w:val="6"/>
          </w:tcPr>
          <w:p w14:paraId="0E446EAC" w14:textId="77777777" w:rsidR="000C5BB1" w:rsidRPr="00E8267B" w:rsidRDefault="000C5BB1" w:rsidP="004A0032">
            <w:pPr>
              <w:spacing w:before="40" w:after="40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E8267B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  <w:t>Quy trình xử lý công việc</w:t>
            </w:r>
          </w:p>
        </w:tc>
      </w:tr>
      <w:tr w:rsidR="000C5BB1" w:rsidRPr="00E8267B" w14:paraId="0F9ED45C" w14:textId="77777777" w:rsidTr="004A0032">
        <w:tc>
          <w:tcPr>
            <w:tcW w:w="709" w:type="dxa"/>
            <w:vAlign w:val="center"/>
          </w:tcPr>
          <w:p w14:paraId="78EF8396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  <w:r w:rsidRPr="00E8267B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TT</w:t>
            </w:r>
          </w:p>
        </w:tc>
        <w:tc>
          <w:tcPr>
            <w:tcW w:w="3935" w:type="dxa"/>
            <w:vAlign w:val="center"/>
          </w:tcPr>
          <w:p w14:paraId="17981C7D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  <w:r w:rsidRPr="00E8267B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Trình tự</w:t>
            </w:r>
          </w:p>
        </w:tc>
        <w:tc>
          <w:tcPr>
            <w:tcW w:w="1735" w:type="dxa"/>
            <w:vAlign w:val="center"/>
          </w:tcPr>
          <w:p w14:paraId="418998CA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  <w:r w:rsidRPr="00E8267B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Trách nhiệm</w:t>
            </w:r>
          </w:p>
        </w:tc>
        <w:tc>
          <w:tcPr>
            <w:tcW w:w="1418" w:type="dxa"/>
            <w:gridSpan w:val="3"/>
            <w:vAlign w:val="center"/>
          </w:tcPr>
          <w:p w14:paraId="56B74BC2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  <w:r w:rsidRPr="00E8267B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Thời gian</w:t>
            </w:r>
          </w:p>
        </w:tc>
        <w:tc>
          <w:tcPr>
            <w:tcW w:w="1417" w:type="dxa"/>
            <w:vAlign w:val="center"/>
          </w:tcPr>
          <w:p w14:paraId="50E22B2A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  <w:r w:rsidRPr="00E8267B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Biểu mẫu/ Kết quả</w:t>
            </w:r>
          </w:p>
        </w:tc>
      </w:tr>
      <w:tr w:rsidR="00955056" w:rsidRPr="00E8267B" w14:paraId="06E9BFD7" w14:textId="77777777" w:rsidTr="0000534F">
        <w:tc>
          <w:tcPr>
            <w:tcW w:w="709" w:type="dxa"/>
          </w:tcPr>
          <w:p w14:paraId="64D7FDE4" w14:textId="3D5C0B42" w:rsidR="00955056" w:rsidRPr="00E8267B" w:rsidRDefault="00955056" w:rsidP="00955056">
            <w:pPr>
              <w:spacing w:before="40" w:after="4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  <w:r w:rsidRPr="00E8267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B1</w:t>
            </w:r>
          </w:p>
        </w:tc>
        <w:tc>
          <w:tcPr>
            <w:tcW w:w="3935" w:type="dxa"/>
            <w:vAlign w:val="center"/>
          </w:tcPr>
          <w:p w14:paraId="4D340319" w14:textId="120BE909" w:rsidR="00955056" w:rsidRPr="00E8267B" w:rsidRDefault="00955056" w:rsidP="000C5AD5">
            <w:pPr>
              <w:spacing w:before="40" w:after="40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Tờ trình kế hoạch, triển khai thực hiện được Ban Giám đốc phê duyệt</w:t>
            </w:r>
          </w:p>
        </w:tc>
        <w:tc>
          <w:tcPr>
            <w:tcW w:w="1735" w:type="dxa"/>
            <w:vAlign w:val="center"/>
          </w:tcPr>
          <w:p w14:paraId="5F67A5CE" w14:textId="423F9C9F" w:rsidR="00955056" w:rsidRPr="00E8267B" w:rsidRDefault="00955056" w:rsidP="00955056">
            <w:pPr>
              <w:spacing w:before="40" w:after="4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  <w:r w:rsidRPr="000C5BB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Ban </w:t>
            </w:r>
            <w:r w:rsidRPr="000C5BB1">
              <w:rPr>
                <w:rFonts w:ascii="Times New Roman" w:hAnsi="Times New Roman" w:cs="Times New Roman"/>
                <w:sz w:val="26"/>
                <w:szCs w:val="26"/>
              </w:rPr>
              <w:t>Khoa học Công nghệ</w:t>
            </w:r>
          </w:p>
        </w:tc>
        <w:tc>
          <w:tcPr>
            <w:tcW w:w="1418" w:type="dxa"/>
            <w:gridSpan w:val="3"/>
            <w:vAlign w:val="center"/>
          </w:tcPr>
          <w:p w14:paraId="2650B3DE" w14:textId="78BABF3F" w:rsidR="00955056" w:rsidRPr="00E8267B" w:rsidRDefault="00B72C29" w:rsidP="00955056">
            <w:pPr>
              <w:spacing w:before="40" w:after="4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5 ngày</w:t>
            </w:r>
          </w:p>
        </w:tc>
        <w:tc>
          <w:tcPr>
            <w:tcW w:w="1417" w:type="dxa"/>
            <w:vAlign w:val="center"/>
          </w:tcPr>
          <w:p w14:paraId="011111EF" w14:textId="79BB2F58" w:rsidR="00955056" w:rsidRPr="00E8267B" w:rsidRDefault="00B72C29" w:rsidP="00955056">
            <w:pPr>
              <w:spacing w:before="40" w:after="4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Tờ trình, kế hoạch</w:t>
            </w:r>
          </w:p>
        </w:tc>
      </w:tr>
      <w:tr w:rsidR="00955056" w:rsidRPr="00E8267B" w14:paraId="533C6034" w14:textId="77777777" w:rsidTr="004A0032">
        <w:tc>
          <w:tcPr>
            <w:tcW w:w="709" w:type="dxa"/>
          </w:tcPr>
          <w:p w14:paraId="5B4588B0" w14:textId="0F28C24A" w:rsidR="00955056" w:rsidRPr="00E8267B" w:rsidRDefault="00955056" w:rsidP="00955056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E8267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B2</w:t>
            </w:r>
          </w:p>
        </w:tc>
        <w:tc>
          <w:tcPr>
            <w:tcW w:w="3935" w:type="dxa"/>
          </w:tcPr>
          <w:p w14:paraId="1599BBC8" w14:textId="75A6ACC3" w:rsidR="00955056" w:rsidRPr="00F35065" w:rsidRDefault="00955056" w:rsidP="00955056">
            <w:pPr>
              <w:spacing w:before="40" w:after="40"/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Thông báo </w:t>
            </w:r>
            <w:r w:rsidR="00F35065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 w:rsidR="00F3506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các đơn vị về kế hoạch tổ chức, xét duyệt</w:t>
            </w:r>
          </w:p>
        </w:tc>
        <w:tc>
          <w:tcPr>
            <w:tcW w:w="1735" w:type="dxa"/>
          </w:tcPr>
          <w:p w14:paraId="45C59417" w14:textId="5CBCDBA5" w:rsidR="00955056" w:rsidRPr="00E8267B" w:rsidRDefault="00955056" w:rsidP="00955056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0C5BB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Ban </w:t>
            </w:r>
            <w:r w:rsidRPr="000C5BB1">
              <w:rPr>
                <w:rFonts w:ascii="Times New Roman" w:hAnsi="Times New Roman" w:cs="Times New Roman"/>
                <w:sz w:val="26"/>
                <w:szCs w:val="26"/>
              </w:rPr>
              <w:t>Khoa học Công nghệ</w:t>
            </w:r>
          </w:p>
        </w:tc>
        <w:tc>
          <w:tcPr>
            <w:tcW w:w="1418" w:type="dxa"/>
            <w:gridSpan w:val="3"/>
          </w:tcPr>
          <w:p w14:paraId="47CF052E" w14:textId="52C5D520" w:rsidR="00955056" w:rsidRPr="00B72C29" w:rsidRDefault="00F35065" w:rsidP="00955056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  <w:t>2 ngày</w:t>
            </w:r>
          </w:p>
        </w:tc>
        <w:tc>
          <w:tcPr>
            <w:tcW w:w="1417" w:type="dxa"/>
          </w:tcPr>
          <w:p w14:paraId="6C0692D8" w14:textId="46E9BCD3" w:rsidR="00955056" w:rsidRPr="00E8267B" w:rsidRDefault="00955056" w:rsidP="00955056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Công văn</w:t>
            </w:r>
          </w:p>
        </w:tc>
      </w:tr>
      <w:tr w:rsidR="00955056" w:rsidRPr="00E8267B" w14:paraId="0FC4B568" w14:textId="77777777" w:rsidTr="004A0032">
        <w:tc>
          <w:tcPr>
            <w:tcW w:w="709" w:type="dxa"/>
          </w:tcPr>
          <w:p w14:paraId="4E438EEB" w14:textId="29B24629" w:rsidR="00955056" w:rsidRPr="00E8267B" w:rsidRDefault="00955056" w:rsidP="00955056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E8267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B3</w:t>
            </w:r>
          </w:p>
        </w:tc>
        <w:tc>
          <w:tcPr>
            <w:tcW w:w="3935" w:type="dxa"/>
          </w:tcPr>
          <w:p w14:paraId="10CEBA05" w14:textId="37F9B4AD" w:rsidR="00955056" w:rsidRPr="007B684A" w:rsidRDefault="00955056" w:rsidP="00955056">
            <w:pPr>
              <w:spacing w:before="40" w:after="40"/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Tổng hợp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, rà soát</w:t>
            </w:r>
            <w:r w:rsidRPr="00E8267B">
              <w:rPr>
                <w:rFonts w:ascii="Times New Roman" w:hAnsi="Times New Roman" w:cs="Times New Roman"/>
                <w:sz w:val="26"/>
                <w:szCs w:val="26"/>
              </w:rPr>
              <w:t xml:space="preserve"> hồ sơ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  <w:t>, báo cáo của đơn vị</w:t>
            </w:r>
          </w:p>
        </w:tc>
        <w:tc>
          <w:tcPr>
            <w:tcW w:w="1735" w:type="dxa"/>
          </w:tcPr>
          <w:p w14:paraId="65C313D4" w14:textId="2F9718F3" w:rsidR="00955056" w:rsidRPr="00E8267B" w:rsidRDefault="00955056" w:rsidP="00955056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0C5BB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Ban </w:t>
            </w:r>
            <w:r w:rsidRPr="000C5BB1">
              <w:rPr>
                <w:rFonts w:ascii="Times New Roman" w:hAnsi="Times New Roman" w:cs="Times New Roman"/>
                <w:sz w:val="26"/>
                <w:szCs w:val="26"/>
              </w:rPr>
              <w:t>Khoa học Công nghệ</w:t>
            </w:r>
          </w:p>
        </w:tc>
        <w:tc>
          <w:tcPr>
            <w:tcW w:w="1418" w:type="dxa"/>
            <w:gridSpan w:val="3"/>
          </w:tcPr>
          <w:p w14:paraId="07DC86D5" w14:textId="31239CFE" w:rsidR="00955056" w:rsidRPr="007B684A" w:rsidRDefault="00F35065" w:rsidP="00955056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  <w:t>10</w:t>
            </w:r>
            <w:r w:rsidR="00955056"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  <w:t xml:space="preserve"> ngày</w:t>
            </w:r>
          </w:p>
        </w:tc>
        <w:tc>
          <w:tcPr>
            <w:tcW w:w="1417" w:type="dxa"/>
          </w:tcPr>
          <w:p w14:paraId="322D528D" w14:textId="3E4A7871" w:rsidR="00955056" w:rsidRPr="00632523" w:rsidRDefault="00955056" w:rsidP="00955056">
            <w:pPr>
              <w:spacing w:before="40" w:after="40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955056" w:rsidRPr="00E8267B" w14:paraId="3B86669A" w14:textId="77777777" w:rsidTr="004A0032">
        <w:trPr>
          <w:trHeight w:val="80"/>
        </w:trPr>
        <w:tc>
          <w:tcPr>
            <w:tcW w:w="709" w:type="dxa"/>
          </w:tcPr>
          <w:p w14:paraId="08700384" w14:textId="373A4BFE" w:rsidR="00955056" w:rsidRPr="00E8267B" w:rsidRDefault="00955056" w:rsidP="00955056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B4</w:t>
            </w:r>
          </w:p>
        </w:tc>
        <w:tc>
          <w:tcPr>
            <w:tcW w:w="3935" w:type="dxa"/>
          </w:tcPr>
          <w:p w14:paraId="4C43A34A" w14:textId="5FC659EA" w:rsidR="00955056" w:rsidRPr="007B684A" w:rsidRDefault="00955056" w:rsidP="00955056">
            <w:pPr>
              <w:spacing w:before="40" w:after="40"/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  <w:t xml:space="preserve">Lập hội đồng tổ chức </w:t>
            </w:r>
            <w:r w:rsidR="00F35065"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  <w:t>thẩm định</w:t>
            </w:r>
          </w:p>
        </w:tc>
        <w:tc>
          <w:tcPr>
            <w:tcW w:w="1735" w:type="dxa"/>
          </w:tcPr>
          <w:p w14:paraId="59DC1A89" w14:textId="0679D36C" w:rsidR="00955056" w:rsidRPr="00E8267B" w:rsidRDefault="00955056" w:rsidP="00955056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0C5BB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Ban </w:t>
            </w:r>
            <w:r w:rsidRPr="000C5BB1">
              <w:rPr>
                <w:rFonts w:ascii="Times New Roman" w:hAnsi="Times New Roman" w:cs="Times New Roman"/>
                <w:sz w:val="26"/>
                <w:szCs w:val="26"/>
              </w:rPr>
              <w:t>Khoa học Công nghệ</w:t>
            </w:r>
          </w:p>
        </w:tc>
        <w:tc>
          <w:tcPr>
            <w:tcW w:w="1418" w:type="dxa"/>
            <w:gridSpan w:val="3"/>
          </w:tcPr>
          <w:p w14:paraId="6BF2CCA3" w14:textId="3C4AADA4" w:rsidR="00955056" w:rsidRPr="00E8267B" w:rsidRDefault="00955056" w:rsidP="00955056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  <w:t>3</w:t>
            </w:r>
            <w:r w:rsidRPr="00E8267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ngày</w:t>
            </w:r>
          </w:p>
        </w:tc>
        <w:tc>
          <w:tcPr>
            <w:tcW w:w="1417" w:type="dxa"/>
          </w:tcPr>
          <w:p w14:paraId="5CA1855F" w14:textId="605A7016" w:rsidR="00955056" w:rsidRPr="00955056" w:rsidRDefault="00955056" w:rsidP="00955056">
            <w:pPr>
              <w:spacing w:before="40" w:after="40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QĐ thành lập hội đồng</w:t>
            </w:r>
          </w:p>
        </w:tc>
      </w:tr>
      <w:tr w:rsidR="001945A3" w:rsidRPr="00E8267B" w14:paraId="0746175B" w14:textId="77777777" w:rsidTr="004A0032">
        <w:trPr>
          <w:trHeight w:val="80"/>
        </w:trPr>
        <w:tc>
          <w:tcPr>
            <w:tcW w:w="709" w:type="dxa"/>
          </w:tcPr>
          <w:p w14:paraId="183DF5EE" w14:textId="630BF643" w:rsidR="001945A3" w:rsidRPr="00955056" w:rsidRDefault="00955056" w:rsidP="004A0032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  <w:t>B5</w:t>
            </w:r>
          </w:p>
        </w:tc>
        <w:tc>
          <w:tcPr>
            <w:tcW w:w="3935" w:type="dxa"/>
          </w:tcPr>
          <w:p w14:paraId="1C105C3E" w14:textId="153237C3" w:rsidR="001945A3" w:rsidRPr="007B684A" w:rsidRDefault="007B684A" w:rsidP="004A0032">
            <w:pPr>
              <w:spacing w:before="40" w:after="40"/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  <w:t>Tổ chức các hội đồng đánh giá</w:t>
            </w:r>
          </w:p>
        </w:tc>
        <w:tc>
          <w:tcPr>
            <w:tcW w:w="1735" w:type="dxa"/>
          </w:tcPr>
          <w:p w14:paraId="3AAF7384" w14:textId="26A5A61C" w:rsidR="001945A3" w:rsidRPr="000C5BB1" w:rsidRDefault="001945A3" w:rsidP="004A0032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C5BB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Ban </w:t>
            </w:r>
            <w:r w:rsidRPr="000C5BB1">
              <w:rPr>
                <w:rFonts w:ascii="Times New Roman" w:hAnsi="Times New Roman" w:cs="Times New Roman"/>
                <w:sz w:val="26"/>
                <w:szCs w:val="26"/>
              </w:rPr>
              <w:t>Khoa học Công nghệ</w:t>
            </w:r>
          </w:p>
        </w:tc>
        <w:tc>
          <w:tcPr>
            <w:tcW w:w="1418" w:type="dxa"/>
            <w:gridSpan w:val="3"/>
          </w:tcPr>
          <w:p w14:paraId="77EF633F" w14:textId="1DB33117" w:rsidR="001945A3" w:rsidRDefault="00F35065" w:rsidP="004A0032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  <w:t xml:space="preserve">20 </w:t>
            </w:r>
            <w:r w:rsidR="001945A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ngày</w:t>
            </w:r>
          </w:p>
        </w:tc>
        <w:tc>
          <w:tcPr>
            <w:tcW w:w="1417" w:type="dxa"/>
          </w:tcPr>
          <w:p w14:paraId="35BF4EFD" w14:textId="300BA443" w:rsidR="001945A3" w:rsidRPr="00955056" w:rsidRDefault="00955056" w:rsidP="004A0032">
            <w:pPr>
              <w:spacing w:before="40" w:after="40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BB họp</w:t>
            </w:r>
          </w:p>
        </w:tc>
      </w:tr>
      <w:tr w:rsidR="001945A3" w:rsidRPr="00E8267B" w14:paraId="432972E4" w14:textId="77777777" w:rsidTr="004A0032">
        <w:trPr>
          <w:trHeight w:val="80"/>
        </w:trPr>
        <w:tc>
          <w:tcPr>
            <w:tcW w:w="709" w:type="dxa"/>
          </w:tcPr>
          <w:p w14:paraId="42D60BC7" w14:textId="01BF7350" w:rsidR="001945A3" w:rsidRDefault="001945A3" w:rsidP="004A0032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B6</w:t>
            </w:r>
          </w:p>
        </w:tc>
        <w:tc>
          <w:tcPr>
            <w:tcW w:w="3935" w:type="dxa"/>
          </w:tcPr>
          <w:p w14:paraId="288EB3C0" w14:textId="49F36DE5" w:rsidR="001945A3" w:rsidRPr="00955056" w:rsidRDefault="001945A3" w:rsidP="004A0032">
            <w:pPr>
              <w:spacing w:before="40" w:after="40"/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Tổng hợp kết quả, báo cáo BGĐ ĐHQGHN</w:t>
            </w:r>
          </w:p>
        </w:tc>
        <w:tc>
          <w:tcPr>
            <w:tcW w:w="1735" w:type="dxa"/>
          </w:tcPr>
          <w:p w14:paraId="05929A28" w14:textId="3D5BBA6F" w:rsidR="001945A3" w:rsidRPr="000C5BB1" w:rsidRDefault="001945A3" w:rsidP="004A0032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C5BB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Ban </w:t>
            </w:r>
            <w:r w:rsidRPr="000C5BB1">
              <w:rPr>
                <w:rFonts w:ascii="Times New Roman" w:hAnsi="Times New Roman" w:cs="Times New Roman"/>
                <w:sz w:val="26"/>
                <w:szCs w:val="26"/>
              </w:rPr>
              <w:t>Khoa học Công nghệ</w:t>
            </w:r>
          </w:p>
        </w:tc>
        <w:tc>
          <w:tcPr>
            <w:tcW w:w="1418" w:type="dxa"/>
            <w:gridSpan w:val="3"/>
          </w:tcPr>
          <w:p w14:paraId="643095FE" w14:textId="7FA2E50C" w:rsidR="001945A3" w:rsidRDefault="00955056" w:rsidP="004A0032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  <w:t>15</w:t>
            </w:r>
            <w:r w:rsidR="001945A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ngày</w:t>
            </w:r>
          </w:p>
        </w:tc>
        <w:tc>
          <w:tcPr>
            <w:tcW w:w="1417" w:type="dxa"/>
          </w:tcPr>
          <w:p w14:paraId="50B28004" w14:textId="77777777" w:rsidR="001945A3" w:rsidRDefault="00955056" w:rsidP="004A0032">
            <w:pPr>
              <w:spacing w:before="40" w:after="40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Tờ trình</w:t>
            </w:r>
          </w:p>
          <w:p w14:paraId="36F72A95" w14:textId="2D82F7A1" w:rsidR="00F35065" w:rsidRPr="00955056" w:rsidRDefault="00F35065" w:rsidP="004A0032">
            <w:pPr>
              <w:spacing w:before="40" w:after="40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Dự thảo QĐ công nhận</w:t>
            </w:r>
          </w:p>
        </w:tc>
      </w:tr>
      <w:tr w:rsidR="001945A3" w:rsidRPr="00E8267B" w14:paraId="74EE2D43" w14:textId="77777777" w:rsidTr="004A0032">
        <w:trPr>
          <w:trHeight w:val="80"/>
        </w:trPr>
        <w:tc>
          <w:tcPr>
            <w:tcW w:w="709" w:type="dxa"/>
          </w:tcPr>
          <w:p w14:paraId="60D6305B" w14:textId="57C346AA" w:rsidR="001945A3" w:rsidRDefault="001945A3" w:rsidP="004A0032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lastRenderedPageBreak/>
              <w:t>B7</w:t>
            </w:r>
          </w:p>
        </w:tc>
        <w:tc>
          <w:tcPr>
            <w:tcW w:w="3935" w:type="dxa"/>
          </w:tcPr>
          <w:p w14:paraId="140A022E" w14:textId="77B3A679" w:rsidR="001945A3" w:rsidRPr="007B684A" w:rsidRDefault="007B684A" w:rsidP="004A0032">
            <w:pPr>
              <w:spacing w:before="40" w:after="40"/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  <w:t xml:space="preserve">Thông báo </w:t>
            </w:r>
            <w:r w:rsidR="00955056"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  <w:t xml:space="preserve">kết quả </w:t>
            </w:r>
            <w:r w:rsidR="00F35065"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  <w:t>và quyết định cộng nhận</w:t>
            </w:r>
          </w:p>
        </w:tc>
        <w:tc>
          <w:tcPr>
            <w:tcW w:w="1735" w:type="dxa"/>
          </w:tcPr>
          <w:p w14:paraId="5F02607F" w14:textId="464914FA" w:rsidR="001945A3" w:rsidRPr="000C5BB1" w:rsidRDefault="001945A3" w:rsidP="004A0032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C5BB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Ban </w:t>
            </w:r>
            <w:r w:rsidRPr="000C5BB1">
              <w:rPr>
                <w:rFonts w:ascii="Times New Roman" w:hAnsi="Times New Roman" w:cs="Times New Roman"/>
                <w:sz w:val="26"/>
                <w:szCs w:val="26"/>
              </w:rPr>
              <w:t>Khoa học Công nghệ</w:t>
            </w:r>
          </w:p>
        </w:tc>
        <w:tc>
          <w:tcPr>
            <w:tcW w:w="1418" w:type="dxa"/>
            <w:gridSpan w:val="3"/>
          </w:tcPr>
          <w:p w14:paraId="793CD468" w14:textId="08ED6A8B" w:rsidR="001945A3" w:rsidRDefault="00F35065" w:rsidP="004A0032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  <w:t>5</w:t>
            </w:r>
            <w:r w:rsidR="001945A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ngày</w:t>
            </w:r>
          </w:p>
        </w:tc>
        <w:tc>
          <w:tcPr>
            <w:tcW w:w="1417" w:type="dxa"/>
          </w:tcPr>
          <w:p w14:paraId="2DAD85AE" w14:textId="54FE7C41" w:rsidR="001945A3" w:rsidRPr="00E8267B" w:rsidRDefault="00EE7A7A" w:rsidP="004A0032">
            <w:pPr>
              <w:spacing w:before="40" w:after="4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Quyết định</w:t>
            </w:r>
          </w:p>
        </w:tc>
      </w:tr>
      <w:tr w:rsidR="000C5BB1" w:rsidRPr="00E8267B" w14:paraId="122AA8C3" w14:textId="77777777" w:rsidTr="004A0032">
        <w:tc>
          <w:tcPr>
            <w:tcW w:w="709" w:type="dxa"/>
          </w:tcPr>
          <w:p w14:paraId="5E3EACA2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8505" w:type="dxa"/>
            <w:gridSpan w:val="6"/>
          </w:tcPr>
          <w:p w14:paraId="257199EC" w14:textId="1298C42B" w:rsidR="000C5BB1" w:rsidRPr="00955056" w:rsidRDefault="000C5BB1" w:rsidP="004A0032">
            <w:pPr>
              <w:spacing w:before="40" w:after="40"/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</w:pPr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Kết quả giải quyết: </w:t>
            </w:r>
            <w:r w:rsidR="00955056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Thông</w:t>
            </w:r>
            <w:r w:rsidR="00955056"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  <w:t xml:space="preserve"> báo kết quả thực hiện đánh giá </w:t>
            </w:r>
          </w:p>
        </w:tc>
      </w:tr>
      <w:tr w:rsidR="000C5BB1" w:rsidRPr="00E8267B" w14:paraId="4D305FE4" w14:textId="77777777" w:rsidTr="004A0032">
        <w:tc>
          <w:tcPr>
            <w:tcW w:w="709" w:type="dxa"/>
          </w:tcPr>
          <w:p w14:paraId="0998F2E5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8505" w:type="dxa"/>
            <w:gridSpan w:val="6"/>
          </w:tcPr>
          <w:p w14:paraId="4BAAFB8E" w14:textId="77777777" w:rsidR="000C5BB1" w:rsidRPr="00E8267B" w:rsidRDefault="000C5BB1" w:rsidP="004A0032">
            <w:pPr>
              <w:spacing w:before="40" w:after="40"/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</w:pPr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  <w:t>Biểu mẫu</w:t>
            </w:r>
          </w:p>
          <w:p w14:paraId="7981518C" w14:textId="393EDA6B" w:rsidR="000C5BB1" w:rsidRPr="00955056" w:rsidRDefault="000C5BB1" w:rsidP="004A0032">
            <w:pPr>
              <w:snapToGrid w:val="0"/>
              <w:spacing w:before="40" w:after="40"/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</w:pPr>
            <w:r w:rsidRPr="00E8267B"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  <w:t xml:space="preserve">1. </w:t>
            </w:r>
            <w:r w:rsidR="00955056"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  <w:t>Kế hoạch thực hiện</w:t>
            </w:r>
          </w:p>
          <w:p w14:paraId="74F09A6D" w14:textId="76082E1D" w:rsidR="000C5BB1" w:rsidRPr="00955056" w:rsidRDefault="000C5BB1" w:rsidP="004A0032">
            <w:pPr>
              <w:spacing w:before="40" w:after="40"/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</w:pPr>
            <w:r w:rsidRPr="00E8267B"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  <w:t>2.</w:t>
            </w:r>
            <w:r w:rsidR="00EE7A7A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r w:rsidR="00955056">
              <w:rPr>
                <w:rFonts w:ascii="Times New Roman" w:eastAsia="SimSun" w:hAnsi="Times New Roman" w:cs="Times New Roman"/>
                <w:sz w:val="26"/>
                <w:szCs w:val="26"/>
              </w:rPr>
              <w:t>Công</w:t>
            </w:r>
            <w:r w:rsidR="00955056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 xml:space="preserve"> văn thông báo</w:t>
            </w:r>
          </w:p>
          <w:p w14:paraId="280C3648" w14:textId="77777777" w:rsidR="00EE7A7A" w:rsidRDefault="00EE7A7A" w:rsidP="004A0032">
            <w:pPr>
              <w:spacing w:before="40" w:after="40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  <w:r w:rsidRPr="00EE7A7A">
              <w:rPr>
                <w:rFonts w:ascii="Times New Roman" w:eastAsia="SimSun" w:hAnsi="Times New Roman" w:cs="Times New Roman"/>
                <w:sz w:val="26"/>
                <w:szCs w:val="26"/>
              </w:rPr>
              <w:t>3.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r w:rsidR="00955056">
              <w:rPr>
                <w:rFonts w:ascii="Times New Roman" w:eastAsia="SimSun" w:hAnsi="Times New Roman" w:cs="Times New Roman"/>
                <w:sz w:val="26"/>
                <w:szCs w:val="26"/>
              </w:rPr>
              <w:t>Quyết</w:t>
            </w:r>
            <w:r w:rsidR="00955056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 xml:space="preserve"> định thành lập hộp đồng</w:t>
            </w:r>
          </w:p>
          <w:p w14:paraId="71225554" w14:textId="566102E2" w:rsidR="00955056" w:rsidRPr="00955056" w:rsidRDefault="00955056" w:rsidP="004A0032">
            <w:pPr>
              <w:spacing w:before="40" w:after="40"/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4. Quyết định công nhân PTNTĐ, TTNCTĐ</w:t>
            </w:r>
          </w:p>
        </w:tc>
      </w:tr>
    </w:tbl>
    <w:p w14:paraId="4DA1E2C6" w14:textId="77777777" w:rsidR="008528E9" w:rsidRDefault="008528E9"/>
    <w:sectPr w:rsidR="008528E9" w:rsidSect="001D53EA">
      <w:pgSz w:w="11907" w:h="16840" w:code="9"/>
      <w:pgMar w:top="1134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E03"/>
    <w:rsid w:val="000C5AD5"/>
    <w:rsid w:val="000C5BB1"/>
    <w:rsid w:val="001945A3"/>
    <w:rsid w:val="001D53EA"/>
    <w:rsid w:val="004128FA"/>
    <w:rsid w:val="005E2CA0"/>
    <w:rsid w:val="00632523"/>
    <w:rsid w:val="007B684A"/>
    <w:rsid w:val="00845E03"/>
    <w:rsid w:val="008528E9"/>
    <w:rsid w:val="00955056"/>
    <w:rsid w:val="00B554A0"/>
    <w:rsid w:val="00B72C29"/>
    <w:rsid w:val="00C14585"/>
    <w:rsid w:val="00EE7A7A"/>
    <w:rsid w:val="00F3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71F23F"/>
  <w15:chartTrackingRefBased/>
  <w15:docId w15:val="{488C68F1-2036-4C31-ABD5-E738DA6B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BB1"/>
    <w:pPr>
      <w:spacing w:after="0" w:line="240" w:lineRule="auto"/>
    </w:pPr>
    <w:rPr>
      <w:rFonts w:ascii="Arial" w:eastAsia="Batang" w:hAnsi="Arial" w:cs="Arial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D53EA"/>
    <w:pPr>
      <w:keepNext/>
      <w:keepLines/>
      <w:spacing w:before="240" w:after="120" w:line="324" w:lineRule="auto"/>
      <w:contextualSpacing/>
      <w:outlineLvl w:val="0"/>
    </w:pPr>
    <w:rPr>
      <w:rFonts w:ascii="Times New Roman" w:eastAsiaTheme="majorEastAsia" w:hAnsi="Times New Roman" w:cstheme="majorBidi"/>
      <w:b/>
      <w:sz w:val="26"/>
      <w:szCs w:val="32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1D53EA"/>
    <w:pPr>
      <w:keepNext/>
      <w:keepLines/>
      <w:spacing w:before="240" w:line="324" w:lineRule="auto"/>
      <w:contextualSpacing/>
      <w:outlineLvl w:val="1"/>
    </w:pPr>
    <w:rPr>
      <w:rFonts w:ascii="Times New Roman" w:eastAsiaTheme="majorEastAsia" w:hAnsi="Times New Roman" w:cstheme="majorBidi"/>
      <w:b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D53EA"/>
    <w:pPr>
      <w:keepNext/>
      <w:keepLines/>
      <w:spacing w:before="120" w:line="324" w:lineRule="auto"/>
      <w:contextualSpacing/>
      <w:outlineLvl w:val="2"/>
    </w:pPr>
    <w:rPr>
      <w:rFonts w:ascii="Times New Roman" w:eastAsiaTheme="majorEastAsia" w:hAnsi="Times New Roman" w:cstheme="majorBidi"/>
      <w:b/>
      <w:i/>
      <w:sz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53EA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53EA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D53EA"/>
    <w:rPr>
      <w:rFonts w:ascii="Times New Roman" w:eastAsiaTheme="majorEastAsia" w:hAnsi="Times New Roman" w:cstheme="majorBidi"/>
      <w:b/>
      <w:i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 Khoa học công nghệ</dc:creator>
  <cp:keywords/>
  <dc:description/>
  <cp:lastModifiedBy>Quyen Hoang</cp:lastModifiedBy>
  <cp:revision>8</cp:revision>
  <dcterms:created xsi:type="dcterms:W3CDTF">2021-10-01T03:40:00Z</dcterms:created>
  <dcterms:modified xsi:type="dcterms:W3CDTF">2021-10-01T05:10:00Z</dcterms:modified>
</cp:coreProperties>
</file>